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BABDF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EB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77EB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77EB8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2021-02-24T11:10:00Z</dcterms:modified>
</cp:coreProperties>
</file>